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A0" w:rsidRPr="009B74AA" w:rsidRDefault="006A6AA0" w:rsidP="009B74A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tab/>
      </w:r>
      <w: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  <w:t>…………………….., dnia ………………………</w:t>
      </w:r>
    </w:p>
    <w:p w:rsidR="006A6AA0" w:rsidRPr="009B74AA" w:rsidRDefault="006A6AA0" w:rsidP="009B74AA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16"/>
          <w:szCs w:val="16"/>
        </w:rPr>
        <w:tab/>
        <w:t xml:space="preserve">( miejscowość i data ) </w:t>
      </w:r>
    </w:p>
    <w:p w:rsidR="009B74AA" w:rsidRPr="009B74AA" w:rsidRDefault="006A6AA0" w:rsidP="006A6AA0">
      <w:pPr>
        <w:rPr>
          <w:rFonts w:ascii="Century Gothic" w:hAnsi="Century Gothic"/>
          <w:sz w:val="20"/>
          <w:szCs w:val="20"/>
        </w:rPr>
      </w:pP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  <w:r w:rsidRPr="009B74AA">
        <w:rPr>
          <w:rFonts w:ascii="Century Gothic" w:hAnsi="Century Gothic"/>
          <w:sz w:val="20"/>
          <w:szCs w:val="20"/>
        </w:rPr>
        <w:tab/>
      </w:r>
    </w:p>
    <w:p w:rsidR="006A6AA0" w:rsidRPr="009B74AA" w:rsidRDefault="006A6AA0" w:rsidP="009B74AA">
      <w:pPr>
        <w:ind w:left="4248" w:firstLine="708"/>
        <w:rPr>
          <w:rFonts w:ascii="Century Gothic" w:hAnsi="Century Gothic"/>
          <w:b/>
          <w:sz w:val="20"/>
          <w:szCs w:val="20"/>
        </w:rPr>
      </w:pPr>
      <w:r w:rsidRPr="009B74AA">
        <w:rPr>
          <w:rFonts w:ascii="Century Gothic" w:hAnsi="Century Gothic"/>
          <w:b/>
          <w:sz w:val="20"/>
          <w:szCs w:val="20"/>
        </w:rPr>
        <w:t>Sąd Rejonowy w</w:t>
      </w:r>
      <w:r w:rsidR="007625EB" w:rsidRPr="009B74AA">
        <w:rPr>
          <w:rFonts w:ascii="Century Gothic" w:hAnsi="Century Gothic"/>
          <w:b/>
          <w:sz w:val="20"/>
          <w:szCs w:val="20"/>
        </w:rPr>
        <w:t xml:space="preserve">e Wschowie </w:t>
      </w:r>
      <w:r w:rsidRPr="009B74AA">
        <w:rPr>
          <w:rFonts w:ascii="Century Gothic" w:hAnsi="Century Gothic"/>
          <w:b/>
          <w:sz w:val="20"/>
          <w:szCs w:val="20"/>
        </w:rPr>
        <w:t xml:space="preserve"> </w:t>
      </w:r>
    </w:p>
    <w:p w:rsidR="006A6AA0" w:rsidRPr="009B74AA" w:rsidRDefault="007625EB" w:rsidP="006A6AA0">
      <w:pPr>
        <w:ind w:left="4248" w:firstLine="708"/>
        <w:rPr>
          <w:rFonts w:ascii="Century Gothic" w:hAnsi="Century Gothic"/>
          <w:b/>
          <w:sz w:val="20"/>
          <w:szCs w:val="20"/>
        </w:rPr>
      </w:pPr>
      <w:r w:rsidRPr="009B74AA">
        <w:rPr>
          <w:rFonts w:ascii="Century Gothic" w:hAnsi="Century Gothic"/>
          <w:b/>
          <w:sz w:val="20"/>
          <w:szCs w:val="20"/>
        </w:rPr>
        <w:t xml:space="preserve">I </w:t>
      </w:r>
      <w:r w:rsidR="006A6AA0" w:rsidRPr="009B74AA">
        <w:rPr>
          <w:rFonts w:ascii="Century Gothic" w:hAnsi="Century Gothic"/>
          <w:b/>
          <w:sz w:val="20"/>
          <w:szCs w:val="20"/>
        </w:rPr>
        <w:t xml:space="preserve"> Wydział Cywilny </w:t>
      </w:r>
    </w:p>
    <w:p w:rsidR="009B74AA" w:rsidRPr="009B74AA" w:rsidRDefault="009B74AA" w:rsidP="002258BA">
      <w:pPr>
        <w:ind w:left="4956"/>
        <w:rPr>
          <w:rFonts w:ascii="Century Gothic" w:hAnsi="Century Gothic"/>
          <w:b/>
          <w:sz w:val="20"/>
          <w:szCs w:val="20"/>
        </w:rPr>
      </w:pPr>
      <w:r w:rsidRPr="009B74AA">
        <w:rPr>
          <w:rFonts w:ascii="Century Gothic" w:hAnsi="Century Gothic"/>
          <w:b/>
          <w:sz w:val="20"/>
          <w:szCs w:val="20"/>
        </w:rPr>
        <w:t>ul. Plac Kosynierów 1C</w:t>
      </w:r>
    </w:p>
    <w:p w:rsidR="009B74AA" w:rsidRPr="009B74AA" w:rsidRDefault="009B74AA" w:rsidP="009B74AA">
      <w:pPr>
        <w:ind w:left="4956"/>
        <w:rPr>
          <w:rFonts w:ascii="Century Gothic" w:hAnsi="Century Gothic"/>
          <w:b/>
          <w:sz w:val="20"/>
          <w:szCs w:val="20"/>
        </w:rPr>
      </w:pPr>
      <w:r w:rsidRPr="009B74AA">
        <w:rPr>
          <w:rFonts w:ascii="Century Gothic" w:hAnsi="Century Gothic"/>
          <w:b/>
          <w:sz w:val="20"/>
          <w:szCs w:val="20"/>
        </w:rPr>
        <w:t>67-400 Wschowa</w:t>
      </w:r>
    </w:p>
    <w:p w:rsidR="006A6AA0" w:rsidRPr="009B74AA" w:rsidRDefault="006A6AA0" w:rsidP="009B74AA">
      <w:pPr>
        <w:rPr>
          <w:rFonts w:ascii="Century Gothic" w:hAnsi="Century Gothic"/>
          <w:b/>
          <w:sz w:val="20"/>
          <w:szCs w:val="20"/>
        </w:rPr>
      </w:pPr>
      <w:r w:rsidRPr="009B74AA">
        <w:rPr>
          <w:rFonts w:ascii="Century Gothic" w:hAnsi="Century Gothic"/>
          <w:b/>
          <w:sz w:val="20"/>
          <w:szCs w:val="20"/>
        </w:rPr>
        <w:t xml:space="preserve">Wnioskodawca : </w:t>
      </w:r>
    </w:p>
    <w:p w:rsidR="006A6AA0" w:rsidRPr="009B74AA" w:rsidRDefault="006A6AA0" w:rsidP="002258BA">
      <w:pPr>
        <w:spacing w:line="240" w:lineRule="auto"/>
        <w:rPr>
          <w:rFonts w:ascii="Century Gothic" w:hAnsi="Century Gothic"/>
          <w:sz w:val="20"/>
          <w:szCs w:val="20"/>
        </w:rPr>
      </w:pPr>
      <w:r w:rsidRPr="009B74AA">
        <w:rPr>
          <w:rFonts w:ascii="Century Gothic" w:hAnsi="Century Gothic"/>
          <w:sz w:val="20"/>
          <w:szCs w:val="20"/>
        </w:rPr>
        <w:t>…………………………..</w:t>
      </w:r>
    </w:p>
    <w:p w:rsidR="006A6AA0" w:rsidRPr="009B74AA" w:rsidRDefault="006A6AA0" w:rsidP="009B74A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B74AA">
        <w:rPr>
          <w:rFonts w:ascii="Century Gothic" w:hAnsi="Century Gothic"/>
          <w:sz w:val="20"/>
          <w:szCs w:val="20"/>
        </w:rPr>
        <w:t>…………………………..</w:t>
      </w:r>
    </w:p>
    <w:p w:rsidR="006A6AA0" w:rsidRPr="009B74AA" w:rsidRDefault="006A6AA0" w:rsidP="009B74AA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9B74AA">
        <w:rPr>
          <w:rFonts w:ascii="Century Gothic" w:hAnsi="Century Gothic"/>
          <w:sz w:val="16"/>
          <w:szCs w:val="16"/>
        </w:rPr>
        <w:t>( imię , nazwisko i adres )</w:t>
      </w:r>
    </w:p>
    <w:p w:rsidR="009B74AA" w:rsidRDefault="009B74AA" w:rsidP="002258BA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6A6AA0" w:rsidRPr="009B74AA" w:rsidRDefault="006A6AA0" w:rsidP="002258BA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9B74AA">
        <w:rPr>
          <w:rFonts w:ascii="Century Gothic" w:hAnsi="Century Gothic"/>
          <w:b/>
          <w:sz w:val="20"/>
          <w:szCs w:val="20"/>
        </w:rPr>
        <w:t>Uczestnicy postępowania</w:t>
      </w:r>
      <w:r w:rsidRPr="009B74AA">
        <w:rPr>
          <w:rFonts w:ascii="Century Gothic" w:hAnsi="Century Gothic"/>
          <w:b/>
          <w:sz w:val="20"/>
          <w:szCs w:val="20"/>
          <w:u w:val="single"/>
        </w:rPr>
        <w:t>- imiona , nazwiska i adresy</w:t>
      </w:r>
      <w:r w:rsidRPr="009B74AA">
        <w:rPr>
          <w:rFonts w:ascii="Century Gothic" w:hAnsi="Century Gothic"/>
          <w:b/>
          <w:sz w:val="20"/>
          <w:szCs w:val="20"/>
        </w:rPr>
        <w:t xml:space="preserve"> :</w:t>
      </w:r>
    </w:p>
    <w:p w:rsidR="006A6AA0" w:rsidRPr="009B74AA" w:rsidRDefault="006A6AA0" w:rsidP="002258BA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9B74AA">
        <w:rPr>
          <w:rFonts w:ascii="Century Gothic" w:hAnsi="Century Gothic"/>
          <w:b/>
          <w:sz w:val="20"/>
          <w:szCs w:val="20"/>
        </w:rPr>
        <w:t>…………………………..</w:t>
      </w:r>
    </w:p>
    <w:p w:rsidR="006A6AA0" w:rsidRPr="009B74AA" w:rsidRDefault="006A6AA0" w:rsidP="002258BA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9B74AA">
        <w:rPr>
          <w:rFonts w:ascii="Century Gothic" w:hAnsi="Century Gothic"/>
          <w:b/>
          <w:sz w:val="20"/>
          <w:szCs w:val="20"/>
        </w:rPr>
        <w:t>…………………………..</w:t>
      </w:r>
    </w:p>
    <w:p w:rsidR="009B74AA" w:rsidRDefault="006A6AA0" w:rsidP="009B74AA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9B74AA">
        <w:rPr>
          <w:rFonts w:ascii="Century Gothic" w:hAnsi="Century Gothic"/>
          <w:b/>
          <w:sz w:val="20"/>
          <w:szCs w:val="20"/>
        </w:rPr>
        <w:t>…………………………..</w:t>
      </w:r>
    </w:p>
    <w:p w:rsidR="006A6AA0" w:rsidRPr="009B74AA" w:rsidRDefault="006A6AA0" w:rsidP="009B74AA">
      <w:pPr>
        <w:spacing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9B74AA">
        <w:rPr>
          <w:rFonts w:ascii="Century Gothic" w:hAnsi="Century Gothic" w:cs="Times New Roman"/>
          <w:b/>
          <w:sz w:val="20"/>
          <w:szCs w:val="20"/>
          <w:u w:val="single"/>
        </w:rPr>
        <w:t>Wniosek</w:t>
      </w:r>
      <w:r w:rsidR="009B74AA">
        <w:rPr>
          <w:rFonts w:ascii="Century Gothic" w:hAnsi="Century Gothic" w:cs="Times New Roman"/>
          <w:b/>
          <w:sz w:val="20"/>
          <w:szCs w:val="20"/>
          <w:u w:val="single"/>
        </w:rPr>
        <w:t xml:space="preserve"> o stwierdzenie nabycia spadku</w:t>
      </w:r>
    </w:p>
    <w:p w:rsidR="00907057" w:rsidRPr="009B74AA" w:rsidRDefault="00907057" w:rsidP="009B74AA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Wnoszę o stwierdzenie nabycia spadku po……………………. </w:t>
      </w:r>
    </w:p>
    <w:p w:rsidR="00907057" w:rsidRPr="009B74AA" w:rsidRDefault="00907057" w:rsidP="009B74AA">
      <w:pPr>
        <w:spacing w:after="0" w:line="240" w:lineRule="auto"/>
        <w:ind w:left="3540" w:firstLine="708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B74AA">
        <w:rPr>
          <w:rFonts w:ascii="Century Gothic" w:eastAsia="Times New Roman" w:hAnsi="Century Gothic" w:cs="Arial"/>
          <w:sz w:val="16"/>
          <w:szCs w:val="16"/>
          <w:lang w:eastAsia="pl-PL"/>
        </w:rPr>
        <w:t>(imię i nazwisko osoby zmarłej)</w:t>
      </w:r>
    </w:p>
    <w:p w:rsidR="009B74AA" w:rsidRDefault="009B74AA" w:rsidP="009B74AA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907057" w:rsidRPr="009B74AA" w:rsidRDefault="00907057" w:rsidP="009B74AA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>zmarłym w dniu .......................</w:t>
      </w:r>
      <w:r w:rsidR="002258BA"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......................................................</w:t>
      </w:r>
    </w:p>
    <w:p w:rsidR="002258BA" w:rsidRPr="009B74AA" w:rsidRDefault="002258BA" w:rsidP="009B74AA">
      <w:pPr>
        <w:spacing w:after="0" w:line="240" w:lineRule="auto"/>
        <w:ind w:left="2124" w:firstLine="708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B74A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(data  i miejsce zgonu)</w:t>
      </w:r>
    </w:p>
    <w:p w:rsidR="009B74AA" w:rsidRDefault="009B74AA" w:rsidP="002258BA">
      <w:pPr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907057" w:rsidRPr="009B74AA" w:rsidRDefault="002258BA" w:rsidP="009B74AA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ostatnio stale zamieszkałym w </w:t>
      </w:r>
      <w:r w:rsidR="00907057"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</w:t>
      </w:r>
    </w:p>
    <w:p w:rsidR="002258BA" w:rsidRPr="009B74AA" w:rsidRDefault="00907057" w:rsidP="009B74AA">
      <w:pPr>
        <w:spacing w:after="0" w:line="240" w:lineRule="auto"/>
        <w:ind w:left="2832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B74AA">
        <w:rPr>
          <w:rFonts w:ascii="Century Gothic" w:eastAsia="Times New Roman" w:hAnsi="Century Gothic" w:cs="Arial"/>
          <w:sz w:val="16"/>
          <w:szCs w:val="16"/>
          <w:lang w:eastAsia="pl-PL"/>
        </w:rPr>
        <w:t>(podać ostatnie miejsce z</w:t>
      </w:r>
      <w:r w:rsidR="002258BA" w:rsidRPr="009B74AA">
        <w:rPr>
          <w:rFonts w:ascii="Century Gothic" w:eastAsia="Times New Roman" w:hAnsi="Century Gothic" w:cs="Arial"/>
          <w:sz w:val="16"/>
          <w:szCs w:val="16"/>
          <w:lang w:eastAsia="pl-PL"/>
        </w:rPr>
        <w:t>amieszkania</w:t>
      </w:r>
      <w:r w:rsidRPr="009B74A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zmarłego).</w:t>
      </w:r>
    </w:p>
    <w:p w:rsidR="009B74AA" w:rsidRDefault="009B74AA" w:rsidP="0090705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258BA" w:rsidRPr="009B74AA" w:rsidRDefault="00907057" w:rsidP="0090705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>Z</w:t>
      </w:r>
      <w:r w:rsidR="002258BA"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marły pozostawił /nie pozostawił testamentu </w:t>
      </w:r>
    </w:p>
    <w:p w:rsidR="00F6058B" w:rsidRPr="009B74AA" w:rsidRDefault="00907057" w:rsidP="0090705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 skład spadku </w:t>
      </w:r>
      <w:r w:rsidR="002258BA"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wchodzi / </w:t>
      </w: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>nie wchodzi gospodarstwo rolne.</w:t>
      </w:r>
    </w:p>
    <w:p w:rsidR="00907057" w:rsidRPr="009B74AA" w:rsidRDefault="00F6058B" w:rsidP="00F6058B">
      <w:pPr>
        <w:spacing w:after="0" w:line="240" w:lineRule="auto"/>
        <w:ind w:left="1416" w:firstLine="708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B74A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( niewłaściwe skreślić) </w:t>
      </w:r>
    </w:p>
    <w:p w:rsidR="002258BA" w:rsidRPr="009B74AA" w:rsidRDefault="002258BA" w:rsidP="0090705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907057" w:rsidRPr="009B74AA" w:rsidRDefault="00907057" w:rsidP="0090705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>Po zmarłym pozostali następujący spadkobiercy ustawowi:</w:t>
      </w:r>
    </w:p>
    <w:p w:rsidR="002258BA" w:rsidRPr="009B74AA" w:rsidRDefault="00907057" w:rsidP="0090705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..........................................................................................</w:t>
      </w:r>
    </w:p>
    <w:p w:rsidR="002258BA" w:rsidRPr="009B74AA" w:rsidRDefault="002258BA" w:rsidP="0090705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>………………………………………………………………....</w:t>
      </w:r>
    </w:p>
    <w:p w:rsidR="00F6058B" w:rsidRPr="009B74AA" w:rsidRDefault="00F6058B" w:rsidP="0090705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>…………………………………………………………………</w:t>
      </w:r>
    </w:p>
    <w:p w:rsidR="002258BA" w:rsidRPr="009B74AA" w:rsidRDefault="002258BA" w:rsidP="00907057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B74A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</w:t>
      </w:r>
      <w:r w:rsidR="00907057" w:rsidRPr="009B74AA">
        <w:rPr>
          <w:rFonts w:ascii="Century Gothic" w:eastAsia="Times New Roman" w:hAnsi="Century Gothic" w:cs="Arial"/>
          <w:sz w:val="16"/>
          <w:szCs w:val="16"/>
          <w:lang w:eastAsia="pl-PL"/>
        </w:rPr>
        <w:t>(podać imiona, nazwiska i pokrewieństwo ze spadkodawcą – np. żona, syn, córka, brat itp.)</w:t>
      </w:r>
    </w:p>
    <w:p w:rsidR="002258BA" w:rsidRPr="009B74AA" w:rsidRDefault="002258BA" w:rsidP="0090705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258BA" w:rsidRPr="009B74AA" w:rsidRDefault="002258BA" w:rsidP="00907057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2258BA" w:rsidRPr="009B74AA" w:rsidRDefault="002258BA" w:rsidP="009B74AA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="00F6058B" w:rsidRPr="009B74AA">
        <w:rPr>
          <w:rFonts w:ascii="Century Gothic" w:eastAsia="Times New Roman" w:hAnsi="Century Gothic" w:cs="Arial"/>
          <w:sz w:val="20"/>
          <w:szCs w:val="20"/>
          <w:lang w:eastAsia="pl-PL"/>
        </w:rPr>
        <w:t>…………………………………………...</w:t>
      </w:r>
    </w:p>
    <w:p w:rsidR="00907057" w:rsidRPr="009B74AA" w:rsidRDefault="00907057" w:rsidP="009B74AA">
      <w:pPr>
        <w:spacing w:after="0" w:line="240" w:lineRule="auto"/>
        <w:ind w:left="5664" w:firstLine="708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9B74AA">
        <w:rPr>
          <w:rFonts w:ascii="Century Gothic" w:eastAsia="Times New Roman" w:hAnsi="Century Gothic" w:cs="Arial"/>
          <w:sz w:val="16"/>
          <w:szCs w:val="16"/>
          <w:lang w:eastAsia="pl-PL"/>
        </w:rPr>
        <w:t>podpis wnioskodawc</w:t>
      </w:r>
      <w:r w:rsidR="002258BA" w:rsidRPr="009B74AA">
        <w:rPr>
          <w:rFonts w:ascii="Century Gothic" w:eastAsia="Times New Roman" w:hAnsi="Century Gothic" w:cs="Arial"/>
          <w:sz w:val="16"/>
          <w:szCs w:val="16"/>
          <w:lang w:eastAsia="pl-PL"/>
        </w:rPr>
        <w:t>y</w:t>
      </w:r>
    </w:p>
    <w:p w:rsidR="00F6058B" w:rsidRPr="009B74AA" w:rsidRDefault="00F6058B" w:rsidP="00F6058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F6058B" w:rsidRPr="009B74AA" w:rsidRDefault="00F6058B" w:rsidP="00F6058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F6058B" w:rsidRPr="009B74AA" w:rsidRDefault="00F6058B" w:rsidP="00F6058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</w:p>
    <w:p w:rsidR="00F6058B" w:rsidRPr="009B74AA" w:rsidRDefault="00F6058B" w:rsidP="00F6058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</w:pPr>
    </w:p>
    <w:p w:rsidR="00F6058B" w:rsidRPr="009B74AA" w:rsidRDefault="00F6058B" w:rsidP="00F6058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</w:pPr>
      <w:r w:rsidRPr="009B74AA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Załączniki:</w:t>
      </w:r>
    </w:p>
    <w:p w:rsidR="00F6058B" w:rsidRPr="009B74AA" w:rsidRDefault="00F6058B" w:rsidP="00F6058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F6058B" w:rsidRPr="009B74AA" w:rsidRDefault="00F6058B" w:rsidP="00F6058B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B74AA">
        <w:rPr>
          <w:rFonts w:ascii="Century Gothic" w:eastAsia="Times New Roman" w:hAnsi="Century Gothic" w:cs="Times New Roman"/>
          <w:sz w:val="16"/>
          <w:szCs w:val="16"/>
          <w:lang w:eastAsia="pl-PL"/>
        </w:rPr>
        <w:t>odpis aktu zgonu spadkodawcy,</w:t>
      </w:r>
    </w:p>
    <w:p w:rsidR="00F6058B" w:rsidRPr="009B74AA" w:rsidRDefault="00F6058B" w:rsidP="00F6058B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</w:pPr>
      <w:r w:rsidRPr="009B74AA">
        <w:rPr>
          <w:rFonts w:ascii="Century Gothic" w:eastAsia="Times New Roman" w:hAnsi="Century Gothic" w:cs="Times New Roman"/>
          <w:sz w:val="16"/>
          <w:szCs w:val="16"/>
          <w:lang w:eastAsia="pl-PL"/>
        </w:rPr>
        <w:t>odpisy skrócone aktów urodzenia lub małżeństwa spadkobierców z tym, że jeżeli spadkobiercami są kobiety zamężne to akty małżeństwa, a mężczyzn akty urodzenia lub małżeństwa,</w:t>
      </w:r>
    </w:p>
    <w:p w:rsidR="00F6058B" w:rsidRPr="009B74AA" w:rsidRDefault="00F6058B" w:rsidP="00F6058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8"/>
      </w:tblGrid>
      <w:tr w:rsidR="00F6058B" w:rsidRPr="009B74AA" w:rsidTr="00F6058B">
        <w:trPr>
          <w:trHeight w:val="11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8B" w:rsidRPr="009B74AA" w:rsidRDefault="00F6058B" w:rsidP="00F6058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</w:p>
          <w:p w:rsidR="00F6058B" w:rsidRPr="009B74AA" w:rsidRDefault="00F6058B" w:rsidP="00F6058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9B74AA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      Wniosek należy sporządzić w tylu egzemplarzach ilu jest spadkobierców</w:t>
            </w:r>
            <w:r w:rsidR="009B74AA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</w:t>
            </w:r>
            <w:r w:rsidRPr="009B74AA">
              <w:rPr>
                <w:rFonts w:ascii="Century Gothic" w:hAnsi="Century Gothic"/>
                <w:sz w:val="16"/>
                <w:szCs w:val="16"/>
              </w:rPr>
              <w:t>oraz po 1 kserokopii każdego dołączanego dokumentu do wniosku dla sądu.</w:t>
            </w:r>
          </w:p>
          <w:p w:rsidR="00F6058B" w:rsidRPr="009B74AA" w:rsidRDefault="00F6058B" w:rsidP="00F6058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</w:p>
          <w:p w:rsidR="00F6058B" w:rsidRPr="009B74AA" w:rsidRDefault="00F6058B" w:rsidP="00F605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</w:pPr>
            <w:r w:rsidRPr="009B74AA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sprawa spadkowa dotyczy całego majątku jaki zmarły po sobie pozostawił – nie należy składać odrębnych wniosków  odnośnie różnych składników tego spadku</w:t>
            </w:r>
          </w:p>
          <w:p w:rsidR="00F6058B" w:rsidRPr="009B74AA" w:rsidRDefault="00F6058B" w:rsidP="00F6058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</w:p>
          <w:p w:rsidR="00F6058B" w:rsidRPr="009B74AA" w:rsidRDefault="00F6058B" w:rsidP="00F6058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9B74AA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      </w:t>
            </w:r>
            <w:r w:rsidRPr="009B74AA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Opłata wynosi 50 zł</w:t>
            </w:r>
            <w:r w:rsidRPr="009B74AA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 - jeżeli jest jeden spadkodawca (zmarły), jeżeli jest więcej spadkodawców - wielokrotność tej kwoty.</w:t>
            </w:r>
          </w:p>
          <w:p w:rsidR="009B74AA" w:rsidRDefault="00F6058B" w:rsidP="00F6058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9B74AA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   </w:t>
            </w:r>
          </w:p>
          <w:p w:rsidR="00F6058B" w:rsidRPr="009B74AA" w:rsidRDefault="009B74AA" w:rsidP="00F6058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   </w:t>
            </w:r>
            <w:bookmarkStart w:id="0" w:name="_GoBack"/>
            <w:bookmarkEnd w:id="0"/>
            <w:r w:rsidR="00F6058B" w:rsidRPr="009B74AA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  Opłatę można uiścić w znaczkach sądowych lub  wpłacić na konto sądu nr </w:t>
            </w:r>
            <w:r w:rsidR="00F6058B" w:rsidRPr="009B74AA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 xml:space="preserve">NBP </w:t>
            </w:r>
            <w:r w:rsidR="008D4418" w:rsidRPr="009B74AA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pl-PL"/>
              </w:rPr>
              <w:t>14 1010 0055 4063 0050 4600 0000</w:t>
            </w:r>
            <w:r w:rsidR="00F6058B" w:rsidRPr="009B74AA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</w:t>
            </w:r>
          </w:p>
          <w:p w:rsidR="00F6058B" w:rsidRPr="009B74AA" w:rsidRDefault="00F6058B" w:rsidP="00F6058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</w:p>
          <w:p w:rsidR="00F6058B" w:rsidRPr="009B74AA" w:rsidRDefault="00F6058B" w:rsidP="00F6058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9B74AA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      Wniosek wraz załącznikami i opłatą należy złożyć w Biurze Podawczym,   pokój nr 1   na parterze.</w:t>
            </w:r>
          </w:p>
          <w:p w:rsidR="00F6058B" w:rsidRPr="009B74AA" w:rsidRDefault="00F6058B" w:rsidP="00F6058B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</w:p>
        </w:tc>
      </w:tr>
    </w:tbl>
    <w:p w:rsidR="006A6AA0" w:rsidRPr="009B74AA" w:rsidRDefault="006A6AA0" w:rsidP="006A6AA0">
      <w:pPr>
        <w:spacing w:line="360" w:lineRule="auto"/>
        <w:rPr>
          <w:rFonts w:ascii="Century Gothic" w:hAnsi="Century Gothic" w:cs="Times New Roman"/>
          <w:sz w:val="16"/>
          <w:szCs w:val="16"/>
        </w:rPr>
      </w:pPr>
    </w:p>
    <w:p w:rsidR="006A6AA0" w:rsidRPr="006A6AA0" w:rsidRDefault="006A6AA0" w:rsidP="006A6AA0">
      <w:pPr>
        <w:spacing w:line="360" w:lineRule="auto"/>
        <w:rPr>
          <w:rFonts w:ascii="Book Antiqua" w:hAnsi="Book Antiqua" w:cs="Times New Roman"/>
          <w:sz w:val="28"/>
          <w:szCs w:val="28"/>
        </w:rPr>
      </w:pPr>
    </w:p>
    <w:p w:rsidR="006A6AA0" w:rsidRPr="006A6AA0" w:rsidRDefault="006A6AA0" w:rsidP="006A6AA0">
      <w:pPr>
        <w:spacing w:line="360" w:lineRule="auto"/>
        <w:rPr>
          <w:rFonts w:ascii="Book Antiqua" w:hAnsi="Book Antiqua" w:cs="Times New Roman"/>
          <w:sz w:val="28"/>
          <w:szCs w:val="28"/>
        </w:rPr>
      </w:pPr>
    </w:p>
    <w:p w:rsidR="006A6AA0" w:rsidRPr="006A6AA0" w:rsidRDefault="006A6AA0" w:rsidP="006A6AA0">
      <w:pPr>
        <w:spacing w:line="240" w:lineRule="auto"/>
        <w:rPr>
          <w:rFonts w:ascii="Book Antiqua" w:hAnsi="Book Antiqua" w:cs="Times New Roman"/>
          <w:sz w:val="28"/>
          <w:szCs w:val="28"/>
        </w:rPr>
      </w:pPr>
      <w:r w:rsidRPr="006A6AA0">
        <w:rPr>
          <w:rFonts w:ascii="Book Antiqua" w:hAnsi="Book Antiqua" w:cs="Times New Roman"/>
          <w:sz w:val="28"/>
          <w:szCs w:val="28"/>
        </w:rPr>
        <w:tab/>
      </w:r>
      <w:r w:rsidRPr="006A6AA0">
        <w:rPr>
          <w:rFonts w:ascii="Book Antiqua" w:hAnsi="Book Antiqua" w:cs="Times New Roman"/>
          <w:sz w:val="28"/>
          <w:szCs w:val="28"/>
        </w:rPr>
        <w:tab/>
      </w:r>
      <w:r w:rsidRPr="006A6AA0">
        <w:rPr>
          <w:rFonts w:ascii="Book Antiqua" w:hAnsi="Book Antiqua" w:cs="Times New Roman"/>
          <w:sz w:val="28"/>
          <w:szCs w:val="28"/>
        </w:rPr>
        <w:tab/>
      </w:r>
      <w:r w:rsidRPr="006A6AA0">
        <w:rPr>
          <w:rFonts w:ascii="Book Antiqua" w:hAnsi="Book Antiqua" w:cs="Times New Roman"/>
          <w:sz w:val="28"/>
          <w:szCs w:val="28"/>
        </w:rPr>
        <w:tab/>
      </w:r>
      <w:r w:rsidRPr="006A6AA0">
        <w:rPr>
          <w:rFonts w:ascii="Book Antiqua" w:hAnsi="Book Antiqua" w:cs="Times New Roman"/>
          <w:sz w:val="28"/>
          <w:szCs w:val="28"/>
        </w:rPr>
        <w:tab/>
      </w:r>
      <w:r w:rsidRPr="006A6AA0">
        <w:rPr>
          <w:rFonts w:ascii="Book Antiqua" w:hAnsi="Book Antiqua" w:cs="Times New Roman"/>
          <w:sz w:val="28"/>
          <w:szCs w:val="28"/>
        </w:rPr>
        <w:tab/>
      </w:r>
      <w:r w:rsidRPr="006A6AA0">
        <w:rPr>
          <w:rFonts w:ascii="Book Antiqua" w:hAnsi="Book Antiqua" w:cs="Times New Roman"/>
          <w:sz w:val="28"/>
          <w:szCs w:val="28"/>
        </w:rPr>
        <w:tab/>
      </w:r>
      <w:r w:rsidRPr="006A6AA0">
        <w:rPr>
          <w:rFonts w:ascii="Book Antiqua" w:hAnsi="Book Antiqua" w:cs="Times New Roman"/>
          <w:sz w:val="28"/>
          <w:szCs w:val="28"/>
        </w:rPr>
        <w:tab/>
      </w:r>
    </w:p>
    <w:p w:rsidR="006A6AA0" w:rsidRPr="006A6AA0" w:rsidRDefault="006A6AA0" w:rsidP="006A6AA0">
      <w:pPr>
        <w:spacing w:line="240" w:lineRule="auto"/>
        <w:rPr>
          <w:rFonts w:ascii="Book Antiqua" w:hAnsi="Book Antiqua" w:cs="Times New Roman"/>
          <w:sz w:val="28"/>
          <w:szCs w:val="28"/>
        </w:rPr>
      </w:pPr>
      <w:r w:rsidRPr="006A6AA0">
        <w:rPr>
          <w:rFonts w:ascii="Book Antiqua" w:hAnsi="Book Antiqua" w:cs="Times New Roman"/>
          <w:sz w:val="28"/>
          <w:szCs w:val="28"/>
        </w:rPr>
        <w:t xml:space="preserve"> </w:t>
      </w:r>
    </w:p>
    <w:sectPr w:rsidR="006A6AA0" w:rsidRPr="006A6AA0" w:rsidSect="009B7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4EB6"/>
    <w:multiLevelType w:val="singleLevel"/>
    <w:tmpl w:val="C56444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A0"/>
    <w:rsid w:val="002258BA"/>
    <w:rsid w:val="00461D2E"/>
    <w:rsid w:val="00495C0C"/>
    <w:rsid w:val="006A6AA0"/>
    <w:rsid w:val="007625EB"/>
    <w:rsid w:val="008D4418"/>
    <w:rsid w:val="00907057"/>
    <w:rsid w:val="009B74AA"/>
    <w:rsid w:val="00C2246B"/>
    <w:rsid w:val="00F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DD82E-C62A-4CA6-904B-70C020CC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Backiel</dc:creator>
  <cp:lastModifiedBy>Monika Chodorwska</cp:lastModifiedBy>
  <cp:revision>4</cp:revision>
  <cp:lastPrinted>2016-03-14T10:48:00Z</cp:lastPrinted>
  <dcterms:created xsi:type="dcterms:W3CDTF">2016-08-30T05:36:00Z</dcterms:created>
  <dcterms:modified xsi:type="dcterms:W3CDTF">2016-09-08T08:37:00Z</dcterms:modified>
</cp:coreProperties>
</file>